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50" w:rsidRDefault="00003C50" w:rsidP="00003C50">
      <w:pPr>
        <w:pStyle w:val="1"/>
        <w:rPr>
          <w:sz w:val="24"/>
          <w:szCs w:val="24"/>
        </w:rPr>
      </w:pP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 решению Совета депутатов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Кусинского городского поселения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 xml:space="preserve">«О бюджете Кусинского городского 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поселения на 20</w:t>
      </w:r>
      <w:r w:rsidR="00E36055">
        <w:rPr>
          <w:sz w:val="24"/>
          <w:szCs w:val="24"/>
        </w:rPr>
        <w:t>2</w:t>
      </w:r>
      <w:r w:rsidR="004910CA">
        <w:rPr>
          <w:sz w:val="24"/>
          <w:szCs w:val="24"/>
        </w:rPr>
        <w:t>1</w:t>
      </w:r>
      <w:r w:rsidRPr="00CC3552">
        <w:rPr>
          <w:sz w:val="24"/>
          <w:szCs w:val="24"/>
        </w:rPr>
        <w:t xml:space="preserve"> год и на плановый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период 20</w:t>
      </w:r>
      <w:r w:rsidR="006D5800">
        <w:rPr>
          <w:sz w:val="24"/>
          <w:szCs w:val="24"/>
        </w:rPr>
        <w:t>2</w:t>
      </w:r>
      <w:r w:rsidR="004910CA">
        <w:rPr>
          <w:sz w:val="24"/>
          <w:szCs w:val="24"/>
        </w:rPr>
        <w:t>2</w:t>
      </w:r>
      <w:r w:rsidR="00B16A70">
        <w:rPr>
          <w:sz w:val="24"/>
          <w:szCs w:val="24"/>
        </w:rPr>
        <w:t xml:space="preserve"> и</w:t>
      </w:r>
      <w:r w:rsidRPr="00CC3552">
        <w:rPr>
          <w:sz w:val="24"/>
          <w:szCs w:val="24"/>
        </w:rPr>
        <w:t xml:space="preserve"> 20</w:t>
      </w:r>
      <w:r w:rsidR="00363801">
        <w:rPr>
          <w:sz w:val="24"/>
          <w:szCs w:val="24"/>
        </w:rPr>
        <w:t>2</w:t>
      </w:r>
      <w:r w:rsidR="004910CA">
        <w:rPr>
          <w:sz w:val="24"/>
          <w:szCs w:val="24"/>
        </w:rPr>
        <w:t>3</w:t>
      </w:r>
      <w:r w:rsidRPr="00CC3552">
        <w:rPr>
          <w:sz w:val="24"/>
          <w:szCs w:val="24"/>
        </w:rPr>
        <w:t xml:space="preserve"> годов»</w:t>
      </w:r>
    </w:p>
    <w:p w:rsidR="00003C50" w:rsidRPr="00CC3552" w:rsidRDefault="00003C50" w:rsidP="00003C50">
      <w:pPr>
        <w:spacing w:line="240" w:lineRule="auto"/>
        <w:jc w:val="right"/>
        <w:rPr>
          <w:sz w:val="24"/>
          <w:szCs w:val="24"/>
        </w:rPr>
      </w:pPr>
      <w:r w:rsidRPr="00CC3552">
        <w:rPr>
          <w:sz w:val="24"/>
          <w:szCs w:val="24"/>
        </w:rPr>
        <w:t>от _____________ №_______</w:t>
      </w:r>
    </w:p>
    <w:p w:rsidR="00003C50" w:rsidRDefault="00003C50" w:rsidP="00003C50">
      <w:pPr>
        <w:spacing w:line="240" w:lineRule="auto"/>
        <w:jc w:val="center"/>
        <w:rPr>
          <w:b/>
          <w:szCs w:val="28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003C50" w:rsidRDefault="00003C50">
      <w:pPr>
        <w:pStyle w:val="1"/>
        <w:jc w:val="center"/>
        <w:rPr>
          <w:sz w:val="24"/>
          <w:szCs w:val="24"/>
        </w:rPr>
      </w:pPr>
    </w:p>
    <w:p w:rsidR="00A81201" w:rsidRPr="00BE3297" w:rsidRDefault="006F0C55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П</w:t>
      </w:r>
      <w:r w:rsidR="00AE65F4" w:rsidRPr="00BE3297">
        <w:rPr>
          <w:sz w:val="24"/>
          <w:szCs w:val="24"/>
        </w:rPr>
        <w:t xml:space="preserve">еречень </w:t>
      </w:r>
    </w:p>
    <w:p w:rsidR="00A81201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 xml:space="preserve">главных администраторов источников финансирования </w:t>
      </w:r>
    </w:p>
    <w:p w:rsidR="00AE65F4" w:rsidRPr="00BE3297" w:rsidRDefault="00AE65F4">
      <w:pPr>
        <w:pStyle w:val="1"/>
        <w:jc w:val="center"/>
        <w:rPr>
          <w:sz w:val="24"/>
          <w:szCs w:val="24"/>
        </w:rPr>
      </w:pPr>
      <w:r w:rsidRPr="00BE3297">
        <w:rPr>
          <w:sz w:val="24"/>
          <w:szCs w:val="24"/>
        </w:rPr>
        <w:t>дефицита бюджета</w:t>
      </w:r>
      <w:r w:rsidR="00602A2C" w:rsidRPr="00BE3297">
        <w:rPr>
          <w:sz w:val="24"/>
          <w:szCs w:val="24"/>
        </w:rPr>
        <w:t xml:space="preserve"> </w:t>
      </w:r>
      <w:r w:rsidR="000472A2" w:rsidRPr="00BE3297">
        <w:rPr>
          <w:sz w:val="24"/>
          <w:szCs w:val="24"/>
        </w:rPr>
        <w:t xml:space="preserve">Кусинского </w:t>
      </w:r>
      <w:r w:rsidR="008E6D93" w:rsidRPr="00BE3297">
        <w:rPr>
          <w:sz w:val="24"/>
          <w:szCs w:val="24"/>
        </w:rPr>
        <w:t xml:space="preserve">городского </w:t>
      </w:r>
      <w:r w:rsidR="00107496" w:rsidRPr="00BE3297">
        <w:rPr>
          <w:sz w:val="24"/>
          <w:szCs w:val="24"/>
        </w:rPr>
        <w:t>поселения</w:t>
      </w:r>
    </w:p>
    <w:p w:rsidR="007A6AD6" w:rsidRPr="00BE3297" w:rsidRDefault="007A6AD6" w:rsidP="007A6AD6">
      <w:pPr>
        <w:rPr>
          <w:sz w:val="24"/>
          <w:szCs w:val="24"/>
        </w:rPr>
      </w:pP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2694"/>
        <w:gridCol w:w="5811"/>
      </w:tblGrid>
      <w:tr w:rsidR="00893D79" w:rsidRPr="00BE3297" w:rsidTr="00893D79">
        <w:trPr>
          <w:trHeight w:val="480"/>
          <w:tblHeader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Код бюджетной классификации</w:t>
            </w:r>
          </w:p>
          <w:p w:rsidR="00893D79" w:rsidRPr="00BE3297" w:rsidRDefault="00893D79" w:rsidP="00893D79">
            <w:pPr>
              <w:pStyle w:val="ConsPlusNormal"/>
              <w:widowControl/>
              <w:ind w:firstLine="0"/>
              <w:jc w:val="center"/>
              <w:rPr>
                <w:b/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Российской Федерации</w:t>
            </w:r>
          </w:p>
        </w:tc>
        <w:tc>
          <w:tcPr>
            <w:tcW w:w="5811" w:type="dxa"/>
            <w:vMerge w:val="restart"/>
            <w:tcBorders>
              <w:left w:val="single" w:sz="4" w:space="0" w:color="auto"/>
            </w:tcBorders>
            <w:vAlign w:val="center"/>
          </w:tcPr>
          <w:p w:rsidR="00893D79" w:rsidRPr="00BE3297" w:rsidRDefault="00893D79" w:rsidP="00F75FA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Наименование</w:t>
            </w:r>
            <w:r w:rsidR="000472A2" w:rsidRPr="00BE3297">
              <w:rPr>
                <w:sz w:val="24"/>
                <w:szCs w:val="24"/>
              </w:rPr>
              <w:t xml:space="preserve"> </w:t>
            </w:r>
          </w:p>
        </w:tc>
      </w:tr>
      <w:tr w:rsidR="00893D79" w:rsidRPr="00BE3297" w:rsidTr="00893D79">
        <w:trPr>
          <w:trHeight w:val="480"/>
          <w:tblHeader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93D79" w:rsidRPr="00BE3297" w:rsidRDefault="00893D79" w:rsidP="00F75FA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 xml:space="preserve">главного администратора </w:t>
            </w:r>
            <w:r w:rsidR="00F75FA1">
              <w:rPr>
                <w:sz w:val="24"/>
                <w:szCs w:val="24"/>
              </w:rPr>
              <w:t xml:space="preserve"> источников финансиро-вания дефицита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3D79" w:rsidRPr="00BE3297" w:rsidRDefault="000472A2" w:rsidP="00893D7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и</w:t>
            </w:r>
            <w:r w:rsidR="00893D79" w:rsidRPr="00BE3297">
              <w:rPr>
                <w:sz w:val="24"/>
                <w:szCs w:val="24"/>
              </w:rPr>
              <w:t>сточников финансирования дефицита бюджета</w:t>
            </w:r>
            <w:r w:rsidRPr="00BE3297">
              <w:rPr>
                <w:sz w:val="24"/>
                <w:szCs w:val="24"/>
              </w:rPr>
              <w:t xml:space="preserve"> Кусинского городского</w:t>
            </w:r>
            <w:r w:rsidR="00893D79" w:rsidRPr="00BE3297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5811" w:type="dxa"/>
            <w:vMerge/>
            <w:tcBorders>
              <w:left w:val="single" w:sz="4" w:space="0" w:color="auto"/>
            </w:tcBorders>
          </w:tcPr>
          <w:p w:rsidR="00893D79" w:rsidRPr="00BE3297" w:rsidRDefault="00893D79" w:rsidP="00AC6FF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65F4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7AD" w:rsidRPr="00BE3297" w:rsidRDefault="004D37AD" w:rsidP="004D37AD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BE3297">
              <w:rPr>
                <w:b/>
                <w:bCs/>
                <w:sz w:val="24"/>
                <w:szCs w:val="24"/>
                <w:lang w:val="en-US"/>
              </w:rPr>
              <w:t>802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65F4" w:rsidRPr="00BE3297" w:rsidRDefault="004D37AD" w:rsidP="00AC6FFA">
            <w:pPr>
              <w:pStyle w:val="ConsPlusNormal"/>
              <w:widowControl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E3297">
              <w:rPr>
                <w:b/>
                <w:bCs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215FF7" w:rsidRPr="00BE3297" w:rsidTr="00215FF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52783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</w:t>
            </w:r>
            <w:r w:rsidR="00527836">
              <w:rPr>
                <w:sz w:val="24"/>
                <w:szCs w:val="24"/>
              </w:rPr>
              <w:t>3</w:t>
            </w:r>
            <w:r w:rsidRPr="00BE3297">
              <w:rPr>
                <w:sz w:val="24"/>
                <w:szCs w:val="24"/>
              </w:rPr>
              <w:t xml:space="preserve"> 0000 </w:t>
            </w:r>
            <w:r w:rsidRPr="00BE3297">
              <w:rPr>
                <w:sz w:val="24"/>
                <w:szCs w:val="24"/>
                <w:lang w:val="en-US"/>
              </w:rPr>
              <w:t>5</w:t>
            </w:r>
            <w:r w:rsidRPr="00BE3297">
              <w:rPr>
                <w:sz w:val="24"/>
                <w:szCs w:val="24"/>
              </w:rPr>
              <w:t>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527836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t>Увеличение прочих остатков денежных средств бюджетов городских поселений</w:t>
            </w:r>
          </w:p>
        </w:tc>
      </w:tr>
      <w:tr w:rsidR="00215FF7" w:rsidRPr="00BE3297" w:rsidTr="00A8120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5FF7" w:rsidRPr="00BE3297" w:rsidRDefault="00215FF7" w:rsidP="004D37AD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E3297">
              <w:rPr>
                <w:sz w:val="24"/>
                <w:szCs w:val="24"/>
                <w:lang w:val="en-US"/>
              </w:rPr>
              <w:t>802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BE3297" w:rsidRDefault="00215FF7" w:rsidP="0052783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E3297">
              <w:rPr>
                <w:sz w:val="24"/>
                <w:szCs w:val="24"/>
              </w:rPr>
              <w:t>01 05 02 01 1</w:t>
            </w:r>
            <w:r w:rsidR="00527836">
              <w:rPr>
                <w:sz w:val="24"/>
                <w:szCs w:val="24"/>
              </w:rPr>
              <w:t>3</w:t>
            </w:r>
            <w:r w:rsidRPr="00BE3297"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5FF7" w:rsidRPr="00527836" w:rsidRDefault="00527836" w:rsidP="003A03ED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527836">
              <w:rPr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AE65F4" w:rsidRDefault="00AE65F4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BE3297" w:rsidRPr="00342B11" w:rsidRDefault="00E071AA" w:rsidP="00BE3297">
      <w:pPr>
        <w:pStyle w:val="30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BE3297">
        <w:rPr>
          <w:sz w:val="24"/>
          <w:szCs w:val="24"/>
        </w:rPr>
        <w:t xml:space="preserve"> Кусинского городского поселения                                      </w:t>
      </w:r>
      <w:bookmarkStart w:id="0" w:name="_GoBack"/>
      <w:bookmarkEnd w:id="0"/>
      <w:r w:rsidR="00BE3297">
        <w:rPr>
          <w:sz w:val="24"/>
          <w:szCs w:val="24"/>
        </w:rPr>
        <w:t xml:space="preserve">                           В.Г.  Васенёв</w:t>
      </w:r>
    </w:p>
    <w:p w:rsidR="00E071AA" w:rsidRDefault="00E071AA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 w:rsidP="00403404">
      <w:pPr>
        <w:pStyle w:val="30"/>
        <w:spacing w:line="240" w:lineRule="auto"/>
        <w:jc w:val="both"/>
        <w:rPr>
          <w:sz w:val="24"/>
          <w:szCs w:val="24"/>
        </w:rPr>
      </w:pPr>
    </w:p>
    <w:p w:rsidR="00403404" w:rsidRDefault="00403404">
      <w:pPr>
        <w:pStyle w:val="30"/>
        <w:spacing w:line="240" w:lineRule="auto"/>
        <w:jc w:val="both"/>
        <w:rPr>
          <w:sz w:val="24"/>
          <w:szCs w:val="24"/>
        </w:rPr>
      </w:pPr>
    </w:p>
    <w:sectPr w:rsidR="00403404" w:rsidSect="00D80A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2" w:right="567" w:bottom="1134" w:left="1418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DD8" w:rsidRDefault="00AC7DD8">
      <w:r>
        <w:separator/>
      </w:r>
    </w:p>
  </w:endnote>
  <w:endnote w:type="continuationSeparator" w:id="1">
    <w:p w:rsidR="00AC7DD8" w:rsidRDefault="00AC7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2E" w:rsidRDefault="00344040" w:rsidP="007A6A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AD6" w:rsidRDefault="007A6AD6" w:rsidP="007A6AD6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45E" w:rsidRDefault="0046545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DD8" w:rsidRDefault="00AC7DD8">
      <w:r>
        <w:separator/>
      </w:r>
    </w:p>
  </w:footnote>
  <w:footnote w:type="continuationSeparator" w:id="1">
    <w:p w:rsidR="00AC7DD8" w:rsidRDefault="00AC7D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2E" w:rsidRDefault="003440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500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5002E" w:rsidRDefault="0065002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02E" w:rsidRDefault="0065002E">
    <w:pPr>
      <w:pStyle w:val="a6"/>
      <w:framePr w:w="283" w:wrap="around" w:vAnchor="text" w:hAnchor="page" w:x="11377" w:y="12"/>
      <w:ind w:firstLine="0"/>
      <w:rPr>
        <w:rStyle w:val="a4"/>
        <w:sz w:val="20"/>
      </w:rPr>
    </w:pPr>
  </w:p>
  <w:p w:rsidR="0065002E" w:rsidRDefault="0065002E">
    <w:pPr>
      <w:pStyle w:val="a6"/>
      <w:framePr w:wrap="auto" w:hAnchor="text" w:y="-428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45E" w:rsidRDefault="004654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AE787B"/>
    <w:multiLevelType w:val="singleLevel"/>
    <w:tmpl w:val="CD8037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5A30"/>
    <w:rsid w:val="00003C50"/>
    <w:rsid w:val="0000427A"/>
    <w:rsid w:val="0000676D"/>
    <w:rsid w:val="00007D18"/>
    <w:rsid w:val="00021141"/>
    <w:rsid w:val="000472A2"/>
    <w:rsid w:val="00060615"/>
    <w:rsid w:val="00086D90"/>
    <w:rsid w:val="0009231B"/>
    <w:rsid w:val="000A53BC"/>
    <w:rsid w:val="000B075E"/>
    <w:rsid w:val="000E678D"/>
    <w:rsid w:val="000E74AC"/>
    <w:rsid w:val="00107496"/>
    <w:rsid w:val="00141D0E"/>
    <w:rsid w:val="001A674F"/>
    <w:rsid w:val="001F12FE"/>
    <w:rsid w:val="00205818"/>
    <w:rsid w:val="00215FF7"/>
    <w:rsid w:val="00224549"/>
    <w:rsid w:val="00227BB3"/>
    <w:rsid w:val="0023460A"/>
    <w:rsid w:val="002922B3"/>
    <w:rsid w:val="002D63EE"/>
    <w:rsid w:val="0033080F"/>
    <w:rsid w:val="00342610"/>
    <w:rsid w:val="00342B11"/>
    <w:rsid w:val="00344040"/>
    <w:rsid w:val="00363801"/>
    <w:rsid w:val="0038442A"/>
    <w:rsid w:val="0039291F"/>
    <w:rsid w:val="003A03ED"/>
    <w:rsid w:val="003E53DB"/>
    <w:rsid w:val="00403404"/>
    <w:rsid w:val="00416536"/>
    <w:rsid w:val="0046545E"/>
    <w:rsid w:val="00481D4D"/>
    <w:rsid w:val="004857B0"/>
    <w:rsid w:val="004910CA"/>
    <w:rsid w:val="004A2A01"/>
    <w:rsid w:val="004D37AD"/>
    <w:rsid w:val="004F5DD6"/>
    <w:rsid w:val="00527836"/>
    <w:rsid w:val="005353DC"/>
    <w:rsid w:val="005861C7"/>
    <w:rsid w:val="00591B94"/>
    <w:rsid w:val="00602A2C"/>
    <w:rsid w:val="0061733C"/>
    <w:rsid w:val="00642588"/>
    <w:rsid w:val="0065002E"/>
    <w:rsid w:val="00650F11"/>
    <w:rsid w:val="00673232"/>
    <w:rsid w:val="006969F4"/>
    <w:rsid w:val="006B72DE"/>
    <w:rsid w:val="006D5800"/>
    <w:rsid w:val="006F0C55"/>
    <w:rsid w:val="00701903"/>
    <w:rsid w:val="00724E83"/>
    <w:rsid w:val="007638C9"/>
    <w:rsid w:val="00777656"/>
    <w:rsid w:val="007A6AD6"/>
    <w:rsid w:val="007B1835"/>
    <w:rsid w:val="007B3EAF"/>
    <w:rsid w:val="007F1C20"/>
    <w:rsid w:val="00871C6E"/>
    <w:rsid w:val="008751BC"/>
    <w:rsid w:val="00887710"/>
    <w:rsid w:val="00893D79"/>
    <w:rsid w:val="008C3B24"/>
    <w:rsid w:val="008D3117"/>
    <w:rsid w:val="008E68AD"/>
    <w:rsid w:val="008E6946"/>
    <w:rsid w:val="008E6D93"/>
    <w:rsid w:val="00906031"/>
    <w:rsid w:val="0091696B"/>
    <w:rsid w:val="00925988"/>
    <w:rsid w:val="009A2AA3"/>
    <w:rsid w:val="009C4CAE"/>
    <w:rsid w:val="009D72EB"/>
    <w:rsid w:val="00A47E9F"/>
    <w:rsid w:val="00A5016C"/>
    <w:rsid w:val="00A81201"/>
    <w:rsid w:val="00A8658E"/>
    <w:rsid w:val="00AC6FFA"/>
    <w:rsid w:val="00AC7DD8"/>
    <w:rsid w:val="00AD7DC2"/>
    <w:rsid w:val="00AE16BF"/>
    <w:rsid w:val="00AE65F4"/>
    <w:rsid w:val="00B16A70"/>
    <w:rsid w:val="00B31184"/>
    <w:rsid w:val="00B75060"/>
    <w:rsid w:val="00B8310F"/>
    <w:rsid w:val="00B91F7B"/>
    <w:rsid w:val="00BB0F45"/>
    <w:rsid w:val="00BE3297"/>
    <w:rsid w:val="00C443E9"/>
    <w:rsid w:val="00C6016F"/>
    <w:rsid w:val="00C8396B"/>
    <w:rsid w:val="00CA74B7"/>
    <w:rsid w:val="00CB47D2"/>
    <w:rsid w:val="00CD5A30"/>
    <w:rsid w:val="00D34BD3"/>
    <w:rsid w:val="00D80A2C"/>
    <w:rsid w:val="00D8677B"/>
    <w:rsid w:val="00D86931"/>
    <w:rsid w:val="00DB1C14"/>
    <w:rsid w:val="00DD01D3"/>
    <w:rsid w:val="00DD1886"/>
    <w:rsid w:val="00E071AA"/>
    <w:rsid w:val="00E313A7"/>
    <w:rsid w:val="00E36055"/>
    <w:rsid w:val="00E954FE"/>
    <w:rsid w:val="00EE3356"/>
    <w:rsid w:val="00F0051F"/>
    <w:rsid w:val="00F10422"/>
    <w:rsid w:val="00F15628"/>
    <w:rsid w:val="00F27BC1"/>
    <w:rsid w:val="00F310CE"/>
    <w:rsid w:val="00F340EE"/>
    <w:rsid w:val="00F70BE8"/>
    <w:rsid w:val="00F75FA1"/>
    <w:rsid w:val="00F82686"/>
    <w:rsid w:val="00FB0E18"/>
    <w:rsid w:val="00FF0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7D2"/>
    <w:pPr>
      <w:spacing w:line="360" w:lineRule="auto"/>
      <w:ind w:firstLine="720"/>
    </w:pPr>
    <w:rPr>
      <w:sz w:val="28"/>
    </w:rPr>
  </w:style>
  <w:style w:type="paragraph" w:styleId="1">
    <w:name w:val="heading 1"/>
    <w:basedOn w:val="a"/>
    <w:next w:val="a"/>
    <w:qFormat/>
    <w:rsid w:val="00CB47D2"/>
    <w:pPr>
      <w:keepNext/>
      <w:spacing w:line="240" w:lineRule="auto"/>
      <w:ind w:firstLine="0"/>
      <w:outlineLvl w:val="0"/>
    </w:pPr>
    <w:rPr>
      <w:b/>
    </w:rPr>
  </w:style>
  <w:style w:type="paragraph" w:styleId="2">
    <w:name w:val="heading 2"/>
    <w:basedOn w:val="a"/>
    <w:next w:val="a"/>
    <w:qFormat/>
    <w:rsid w:val="00CB47D2"/>
    <w:pPr>
      <w:keepNext/>
      <w:ind w:firstLine="0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CB47D2"/>
    <w:pPr>
      <w:keepNext/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CB47D2"/>
    <w:pPr>
      <w:keepNext/>
      <w:ind w:firstLine="0"/>
      <w:jc w:val="both"/>
      <w:outlineLvl w:val="3"/>
    </w:pPr>
    <w:rPr>
      <w:b/>
    </w:rPr>
  </w:style>
  <w:style w:type="paragraph" w:styleId="5">
    <w:name w:val="heading 5"/>
    <w:basedOn w:val="a"/>
    <w:next w:val="a"/>
    <w:qFormat/>
    <w:rsid w:val="00CB47D2"/>
    <w:pPr>
      <w:keepNext/>
      <w:spacing w:line="240" w:lineRule="auto"/>
      <w:ind w:firstLine="0"/>
      <w:outlineLvl w:val="4"/>
    </w:pPr>
    <w:rPr>
      <w:b/>
      <w:snapToGrid w:val="0"/>
      <w:color w:val="000000"/>
      <w:sz w:val="32"/>
    </w:rPr>
  </w:style>
  <w:style w:type="paragraph" w:styleId="6">
    <w:name w:val="heading 6"/>
    <w:basedOn w:val="a"/>
    <w:next w:val="a"/>
    <w:qFormat/>
    <w:rsid w:val="00CB47D2"/>
    <w:pPr>
      <w:keepNext/>
      <w:spacing w:line="240" w:lineRule="auto"/>
      <w:ind w:firstLine="0"/>
      <w:jc w:val="both"/>
      <w:outlineLvl w:val="5"/>
    </w:pPr>
    <w:rPr>
      <w:b/>
      <w:snapToGrid w:val="0"/>
      <w:color w:val="000000"/>
      <w:sz w:val="32"/>
    </w:rPr>
  </w:style>
  <w:style w:type="paragraph" w:styleId="7">
    <w:name w:val="heading 7"/>
    <w:basedOn w:val="a"/>
    <w:next w:val="a"/>
    <w:qFormat/>
    <w:rsid w:val="00CB47D2"/>
    <w:pPr>
      <w:keepNext/>
      <w:spacing w:line="240" w:lineRule="auto"/>
      <w:ind w:firstLine="0"/>
      <w:jc w:val="center"/>
      <w:outlineLvl w:val="6"/>
    </w:pPr>
    <w:rPr>
      <w:b/>
      <w:snapToGrid w:val="0"/>
      <w:color w:val="000000"/>
      <w:sz w:val="30"/>
    </w:rPr>
  </w:style>
  <w:style w:type="paragraph" w:styleId="8">
    <w:name w:val="heading 8"/>
    <w:basedOn w:val="a"/>
    <w:next w:val="a"/>
    <w:qFormat/>
    <w:rsid w:val="00CB47D2"/>
    <w:pPr>
      <w:keepNext/>
      <w:spacing w:before="120" w:after="120"/>
      <w:ind w:left="3152" w:firstLine="0"/>
      <w:outlineLvl w:val="7"/>
    </w:pPr>
    <w:rPr>
      <w:b/>
    </w:rPr>
  </w:style>
  <w:style w:type="paragraph" w:styleId="9">
    <w:name w:val="heading 9"/>
    <w:basedOn w:val="a"/>
    <w:next w:val="a"/>
    <w:qFormat/>
    <w:rsid w:val="00CB47D2"/>
    <w:pPr>
      <w:keepNext/>
      <w:ind w:left="3010" w:firstLine="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B47D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B47D2"/>
  </w:style>
  <w:style w:type="paragraph" w:styleId="a5">
    <w:name w:val="Body Text"/>
    <w:basedOn w:val="a"/>
    <w:rsid w:val="00CB47D2"/>
    <w:pPr>
      <w:spacing w:line="240" w:lineRule="auto"/>
      <w:ind w:firstLine="0"/>
    </w:pPr>
  </w:style>
  <w:style w:type="paragraph" w:styleId="20">
    <w:name w:val="Body Text 2"/>
    <w:basedOn w:val="a"/>
    <w:rsid w:val="00CB47D2"/>
    <w:pPr>
      <w:spacing w:line="240" w:lineRule="auto"/>
      <w:ind w:firstLine="0"/>
    </w:pPr>
    <w:rPr>
      <w:b/>
    </w:rPr>
  </w:style>
  <w:style w:type="paragraph" w:styleId="30">
    <w:name w:val="Body Text 3"/>
    <w:basedOn w:val="a"/>
    <w:rsid w:val="00CB47D2"/>
    <w:pPr>
      <w:ind w:firstLine="0"/>
      <w:jc w:val="center"/>
    </w:pPr>
  </w:style>
  <w:style w:type="paragraph" w:styleId="a6">
    <w:name w:val="header"/>
    <w:basedOn w:val="a"/>
    <w:rsid w:val="00CB47D2"/>
    <w:pPr>
      <w:tabs>
        <w:tab w:val="center" w:pos="4153"/>
        <w:tab w:val="right" w:pos="8306"/>
      </w:tabs>
    </w:pPr>
  </w:style>
  <w:style w:type="paragraph" w:customStyle="1" w:styleId="ConsNormal">
    <w:name w:val="ConsNormal"/>
    <w:rsid w:val="00CB47D2"/>
    <w:pPr>
      <w:ind w:firstLine="720"/>
    </w:pPr>
    <w:rPr>
      <w:rFonts w:ascii="Consultant" w:hAnsi="Consultant"/>
      <w:snapToGrid w:val="0"/>
    </w:rPr>
  </w:style>
  <w:style w:type="paragraph" w:styleId="a7">
    <w:name w:val="Body Text Indent"/>
    <w:basedOn w:val="a"/>
    <w:rsid w:val="00CB47D2"/>
    <w:pPr>
      <w:spacing w:line="240" w:lineRule="auto"/>
      <w:ind w:firstLine="34"/>
      <w:jc w:val="both"/>
    </w:pPr>
    <w:rPr>
      <w:b/>
    </w:rPr>
  </w:style>
  <w:style w:type="paragraph" w:styleId="a8">
    <w:name w:val="footnote text"/>
    <w:basedOn w:val="a"/>
    <w:semiHidden/>
    <w:rsid w:val="00CB47D2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styleId="a9">
    <w:name w:val="footnote reference"/>
    <w:basedOn w:val="a0"/>
    <w:semiHidden/>
    <w:rsid w:val="00CB47D2"/>
    <w:rPr>
      <w:vertAlign w:val="superscript"/>
    </w:rPr>
  </w:style>
  <w:style w:type="paragraph" w:styleId="21">
    <w:name w:val="Body Text Indent 2"/>
    <w:basedOn w:val="a"/>
    <w:rsid w:val="00CB47D2"/>
    <w:pPr>
      <w:spacing w:line="240" w:lineRule="auto"/>
      <w:jc w:val="center"/>
    </w:pPr>
  </w:style>
  <w:style w:type="paragraph" w:styleId="aa">
    <w:name w:val="endnote text"/>
    <w:basedOn w:val="a"/>
    <w:semiHidden/>
    <w:rsid w:val="00CB47D2"/>
    <w:rPr>
      <w:sz w:val="20"/>
    </w:rPr>
  </w:style>
  <w:style w:type="character" w:styleId="ab">
    <w:name w:val="endnote reference"/>
    <w:basedOn w:val="a0"/>
    <w:semiHidden/>
    <w:rsid w:val="00CB47D2"/>
    <w:rPr>
      <w:vertAlign w:val="superscript"/>
    </w:rPr>
  </w:style>
  <w:style w:type="character" w:styleId="ac">
    <w:name w:val="annotation reference"/>
    <w:basedOn w:val="a0"/>
    <w:semiHidden/>
    <w:rsid w:val="00CB47D2"/>
    <w:rPr>
      <w:sz w:val="16"/>
    </w:rPr>
  </w:style>
  <w:style w:type="paragraph" w:styleId="ad">
    <w:name w:val="annotation text"/>
    <w:basedOn w:val="a"/>
    <w:semiHidden/>
    <w:rsid w:val="00CB47D2"/>
    <w:rPr>
      <w:sz w:val="20"/>
    </w:rPr>
  </w:style>
  <w:style w:type="paragraph" w:styleId="31">
    <w:name w:val="Body Text Indent 3"/>
    <w:basedOn w:val="a"/>
    <w:rsid w:val="00CB47D2"/>
    <w:pPr>
      <w:jc w:val="both"/>
    </w:pPr>
  </w:style>
  <w:style w:type="paragraph" w:customStyle="1" w:styleId="ConsNonformat">
    <w:name w:val="ConsNonformat"/>
    <w:rsid w:val="00CB47D2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CB47D2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CB47D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B47D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071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71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B72FD-E9CB-43B4-944E-ECC669502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бюджетов</vt:lpstr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бюджетов</dc:title>
  <dc:creator>kostik</dc:creator>
  <cp:lastModifiedBy>АДМ</cp:lastModifiedBy>
  <cp:revision>18</cp:revision>
  <cp:lastPrinted>2016-12-12T04:01:00Z</cp:lastPrinted>
  <dcterms:created xsi:type="dcterms:W3CDTF">2016-11-29T10:25:00Z</dcterms:created>
  <dcterms:modified xsi:type="dcterms:W3CDTF">2020-12-01T09:55:00Z</dcterms:modified>
</cp:coreProperties>
</file>